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Name ___________________________________________________________  Date _______________________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Hurricane Jigsaw Puzzle Questions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 When do hurricanes typically occur?  _________________________________________________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 What is the minimum water temperature for a hurricane?  _______________________________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 How does a hurricane form?  __________________________________________________________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 What is the difference between a tropical depression and a hurricane?  ________________________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 How are hurricanes classified?  ________________________________________________________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 What is the difference between a Category 1 hurricane and a Category 5 hurricane?  ____________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 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 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 Does the hurricane category always correlate to how much damage a hurricane will cause?  Why or why not?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 What do meteorologists analyze in order to predict the path of a hurricane?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 What tools do meteorologists use to gather information about hurricanes?  _____________________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 How are hurricanes named?  ________________________________________________________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 Why are some hurricane names not on the list of names?  ________________________________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 What predictions are meteorologists making about hurricanes in the future?  __________________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  Summarize how to survive a hurricane in 25 words or less.  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58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2517457</wp:posOffset>
            </wp:positionH>
            <wp:positionV relativeFrom="paragraph">
              <wp:posOffset>108585</wp:posOffset>
            </wp:positionV>
            <wp:extent cx="1457325" cy="1347850"/>
            <wp:effectExtent b="0" l="0" r="0" t="0"/>
            <wp:wrapNone/>
            <wp:docPr descr="Download Animated Hurricane Download Free Image HQ PNG Image | FreePNGImg" id="14" name="image1.png"/>
            <a:graphic>
              <a:graphicData uri="http://schemas.openxmlformats.org/drawingml/2006/picture">
                <pic:pic>
                  <pic:nvPicPr>
                    <pic:cNvPr descr="Download Animated Hurricane Download Free Image HQ PNG Image | FreePNGIm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47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E75E6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+fesv5sS1HuzTY45nIC8AREGHQ==">CgMxLjAyCGguZ2pkZ3hzOAByITFGMGJjTWsxSzd3cVByUldCazJUYlZpSDJKRnA5RGlFaA==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2023-09-21T20:15:00Z</dcterms:created>
  <dc:creator>Carolyn R Markel</dc:creator>
</cp:coreProperties>
</file>